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7FC" w:rsidRPr="004E37FC" w:rsidRDefault="004E37FC" w:rsidP="004E37FC">
      <w:pPr>
        <w:pStyle w:val="NoSpacing"/>
        <w:jc w:val="center"/>
        <w:rPr>
          <w:rFonts w:ascii="Palatino Linotype" w:hAnsi="Palatino Linotype"/>
          <w:sz w:val="56"/>
          <w:szCs w:val="28"/>
        </w:rPr>
      </w:pPr>
      <w:proofErr w:type="spellStart"/>
      <w:r w:rsidRPr="004E37FC">
        <w:rPr>
          <w:rFonts w:ascii="Palatino Linotype" w:hAnsi="Palatino Linotype"/>
          <w:sz w:val="56"/>
          <w:szCs w:val="28"/>
        </w:rPr>
        <w:t>Astley</w:t>
      </w:r>
      <w:proofErr w:type="spellEnd"/>
      <w:r w:rsidRPr="004E37FC">
        <w:rPr>
          <w:rFonts w:ascii="Palatino Linotype" w:hAnsi="Palatino Linotype"/>
          <w:sz w:val="56"/>
          <w:szCs w:val="28"/>
        </w:rPr>
        <w:t xml:space="preserve">, </w:t>
      </w:r>
      <w:proofErr w:type="spellStart"/>
      <w:r w:rsidRPr="004E37FC">
        <w:rPr>
          <w:rFonts w:ascii="Palatino Linotype" w:hAnsi="Palatino Linotype"/>
          <w:sz w:val="56"/>
          <w:szCs w:val="28"/>
        </w:rPr>
        <w:t>Tyldesley</w:t>
      </w:r>
      <w:proofErr w:type="spellEnd"/>
      <w:r w:rsidRPr="004E37FC">
        <w:rPr>
          <w:rFonts w:ascii="Palatino Linotype" w:hAnsi="Palatino Linotype"/>
          <w:sz w:val="56"/>
          <w:szCs w:val="28"/>
        </w:rPr>
        <w:t xml:space="preserve"> and Mosley Common</w:t>
      </w:r>
    </w:p>
    <w:p w:rsidR="004E37FC" w:rsidRPr="00BF5974" w:rsidRDefault="00175BFF" w:rsidP="00175BFF">
      <w:pPr>
        <w:pStyle w:val="NoSpacing"/>
        <w:jc w:val="center"/>
        <w:rPr>
          <w:rFonts w:ascii="Palatino Linotype" w:hAnsi="Palatino Linotype"/>
          <w:sz w:val="96"/>
          <w:szCs w:val="36"/>
        </w:rPr>
      </w:pPr>
      <w:r w:rsidRPr="00BF5974">
        <w:rPr>
          <w:rFonts w:ascii="Palatino Linotype" w:hAnsi="Palatino Linotype"/>
          <w:noProof/>
          <w:sz w:val="96"/>
          <w:szCs w:val="36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4.95pt;margin-top:18.15pt;width:80.85pt;height:77.55pt;z-index:4" stroked="f">
            <v:textbox>
              <w:txbxContent>
                <w:p w:rsidR="00175BFF" w:rsidRDefault="00175BFF">
                  <w:r w:rsidRPr="008B1D74">
                    <w:rPr>
                      <w:noProof/>
                      <w:lang w:eastAsia="en-GB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i1028" type="#_x0000_t75" alt="Image result for st john's church mosley common" style="width:65.15pt;height:66.3pt;visibility:visible;mso-wrap-style:square">
                        <v:imagedata r:id="rId5" o:title="Image result for st john's church mosley common"/>
                      </v:shape>
                    </w:pict>
                  </w:r>
                </w:p>
              </w:txbxContent>
            </v:textbox>
          </v:shape>
        </w:pict>
      </w:r>
      <w:r w:rsidR="00BF5974">
        <w:rPr>
          <w:rFonts w:ascii="Palatino Linotype" w:hAnsi="Palatino Linotype"/>
          <w:sz w:val="96"/>
          <w:szCs w:val="36"/>
        </w:rPr>
        <w:t xml:space="preserve"> </w:t>
      </w:r>
      <w:r w:rsidR="008203D6">
        <w:rPr>
          <w:rFonts w:ascii="Palatino Linotype" w:hAnsi="Palatino Linotype"/>
          <w:sz w:val="96"/>
          <w:szCs w:val="36"/>
        </w:rPr>
        <w:t xml:space="preserve"> </w:t>
      </w:r>
      <w:r w:rsidR="00BF5974" w:rsidRPr="00BF5974">
        <w:rPr>
          <w:rFonts w:ascii="Palatino Linotype" w:hAnsi="Palatino Linotype"/>
          <w:sz w:val="96"/>
          <w:szCs w:val="36"/>
        </w:rPr>
        <w:t>Team</w:t>
      </w:r>
      <w:r w:rsidR="00BF5974">
        <w:rPr>
          <w:rFonts w:ascii="Palatino Linotype" w:hAnsi="Palatino Linotype"/>
          <w:sz w:val="96"/>
          <w:szCs w:val="36"/>
        </w:rPr>
        <w:t xml:space="preserve"> </w:t>
      </w:r>
      <w:r w:rsidR="004E37FC" w:rsidRPr="00BF5974">
        <w:rPr>
          <w:rFonts w:ascii="Palatino Linotype" w:hAnsi="Palatino Linotype"/>
          <w:sz w:val="96"/>
          <w:szCs w:val="36"/>
        </w:rPr>
        <w:t>Magazine</w:t>
      </w:r>
    </w:p>
    <w:p w:rsidR="004E37FC" w:rsidRPr="004E37FC" w:rsidRDefault="008203D6" w:rsidP="004E37FC">
      <w:pPr>
        <w:pStyle w:val="NoSpacing"/>
        <w:jc w:val="center"/>
        <w:rPr>
          <w:rFonts w:ascii="Palatino Linotype" w:hAnsi="Palatino Linotype"/>
          <w:sz w:val="96"/>
          <w:szCs w:val="56"/>
        </w:rPr>
      </w:pPr>
      <w:r>
        <w:rPr>
          <w:rFonts w:ascii="Palatino Linotype" w:hAnsi="Palatino Linotype"/>
          <w:sz w:val="96"/>
          <w:szCs w:val="36"/>
        </w:rPr>
        <w:t xml:space="preserve">   </w:t>
      </w:r>
      <w:r w:rsidR="004E37FC" w:rsidRPr="004E37FC">
        <w:rPr>
          <w:rFonts w:ascii="Palatino Linotype" w:hAnsi="Palatino Linotype"/>
          <w:sz w:val="96"/>
          <w:szCs w:val="36"/>
        </w:rPr>
        <w:t>July-August</w:t>
      </w:r>
      <w:r w:rsidR="004E37FC" w:rsidRPr="004E37FC">
        <w:rPr>
          <w:rFonts w:ascii="Palatino Linotype" w:hAnsi="Palatino Linotype"/>
          <w:sz w:val="96"/>
          <w:szCs w:val="56"/>
        </w:rPr>
        <w:t xml:space="preserve"> 2020</w:t>
      </w:r>
      <w:r w:rsidR="00BF5974">
        <w:rPr>
          <w:rFonts w:ascii="Palatino Linotype" w:hAnsi="Palatino Linotype"/>
          <w:sz w:val="96"/>
          <w:szCs w:val="56"/>
        </w:rPr>
        <w:t xml:space="preserve"> </w:t>
      </w:r>
    </w:p>
    <w:p w:rsidR="00C87E4D" w:rsidRPr="004E37FC" w:rsidRDefault="008203D6" w:rsidP="00D441B5">
      <w:pPr>
        <w:rPr>
          <w:rFonts w:ascii="Palatino Linotype" w:hAnsi="Palatino Linotype"/>
          <w:sz w:val="32"/>
          <w:szCs w:val="28"/>
        </w:rPr>
      </w:pPr>
      <w:r>
        <w:rPr>
          <w:rFonts w:ascii="Palatino Linotype" w:hAnsi="Palatino Linotype"/>
          <w:noProof/>
          <w:sz w:val="32"/>
          <w:szCs w:val="28"/>
          <w:lang w:eastAsia="en-GB"/>
        </w:rPr>
        <w:pict>
          <v:shape id="_x0000_s1034" type="#_x0000_t202" style="position:absolute;margin-left:21.6pt;margin-top:557.7pt;width:491.8pt;height:35pt;z-index:9" stroked="f">
            <v:textbox>
              <w:txbxContent>
                <w:p w:rsidR="00693EDA" w:rsidRPr="008203D6" w:rsidRDefault="00693EDA" w:rsidP="00693EDA">
                  <w:pPr>
                    <w:jc w:val="center"/>
                    <w:rPr>
                      <w:rFonts w:ascii="Palatino Linotype" w:hAnsi="Palatino Linotype"/>
                      <w:b/>
                      <w:sz w:val="24"/>
                    </w:rPr>
                  </w:pPr>
                  <w:r w:rsidRPr="008203D6">
                    <w:rPr>
                      <w:rFonts w:ascii="Palatino Linotype" w:hAnsi="Palatino Linotype"/>
                      <w:b/>
                      <w:sz w:val="24"/>
                    </w:rPr>
                    <w:t>From</w:t>
                  </w:r>
                  <w:r w:rsidR="008203D6" w:rsidRPr="008203D6">
                    <w:rPr>
                      <w:rFonts w:ascii="Palatino Linotype" w:hAnsi="Palatino Linotype"/>
                      <w:b/>
                      <w:sz w:val="24"/>
                    </w:rPr>
                    <w:t xml:space="preserve"> the pupils of</w:t>
                  </w:r>
                  <w:r w:rsidRPr="008203D6">
                    <w:rPr>
                      <w:rFonts w:ascii="Palatino Linotype" w:hAnsi="Palatino Linotype"/>
                      <w:b/>
                      <w:sz w:val="24"/>
                    </w:rPr>
                    <w:t xml:space="preserve"> St John's </w:t>
                  </w:r>
                  <w:r w:rsidR="008203D6" w:rsidRPr="008203D6">
                    <w:rPr>
                      <w:rFonts w:ascii="Palatino Linotype" w:hAnsi="Palatino Linotype"/>
                      <w:b/>
                      <w:sz w:val="24"/>
                    </w:rPr>
                    <w:t xml:space="preserve">Primary </w:t>
                  </w:r>
                  <w:r w:rsidRPr="008203D6">
                    <w:rPr>
                      <w:rFonts w:ascii="Palatino Linotype" w:hAnsi="Palatino Linotype"/>
                      <w:b/>
                      <w:sz w:val="24"/>
                    </w:rPr>
                    <w:t>School, Mosley Common</w:t>
                  </w:r>
                  <w:r w:rsidR="008203D6" w:rsidRPr="008203D6">
                    <w:rPr>
                      <w:rFonts w:ascii="Palatino Linotype" w:hAnsi="Palatino Linotype"/>
                      <w:b/>
                      <w:sz w:val="24"/>
                    </w:rPr>
                    <w:t xml:space="preserve"> during lockdown</w:t>
                  </w:r>
                </w:p>
              </w:txbxContent>
            </v:textbox>
          </v:shape>
        </w:pict>
      </w:r>
      <w:r w:rsidR="00693EDA">
        <w:rPr>
          <w:rFonts w:ascii="Palatino Linotype" w:hAnsi="Palatino Linotype"/>
          <w:noProof/>
          <w:sz w:val="32"/>
          <w:szCs w:val="28"/>
          <w:lang w:eastAsia="en-GB"/>
        </w:rPr>
        <w:pict>
          <v:shape id="_x0000_s1035" type="#_x0000_t202" style="position:absolute;margin-left:359.45pt;margin-top:388.05pt;width:123.95pt;height:168.35pt;z-index:10;mso-wrap-style:none" stroked="f">
            <v:textbox style="mso-fit-shape-to-text:t">
              <w:txbxContent>
                <w:p w:rsidR="00693EDA" w:rsidRDefault="007B1D26">
                  <w:r>
                    <w:pict>
                      <v:shape id="_x0000_i1033" type="#_x0000_t75" style="width:112pt;height:145.15pt">
                        <v:imagedata r:id="rId6" o:title="image0"/>
                      </v:shape>
                    </w:pict>
                  </w:r>
                </w:p>
              </w:txbxContent>
            </v:textbox>
          </v:shape>
        </w:pict>
      </w:r>
      <w:r w:rsidR="00693EDA">
        <w:rPr>
          <w:rFonts w:ascii="Palatino Linotype" w:hAnsi="Palatino Linotype"/>
          <w:noProof/>
          <w:sz w:val="32"/>
          <w:szCs w:val="28"/>
          <w:lang w:eastAsia="en-GB"/>
        </w:rPr>
        <w:pict>
          <v:shape id="_x0000_s1031" type="#_x0000_t202" style="position:absolute;margin-left:199.1pt;margin-top:388.05pt;width:112.5pt;height:127.65pt;z-index:6;mso-wrap-style:none" stroked="f">
            <v:textbox style="mso-fit-shape-to-text:t">
              <w:txbxContent>
                <w:p w:rsidR="00693EDA" w:rsidRDefault="00693EDA">
                  <w:r>
                    <w:pict>
                      <v:shape id="_x0000_i1030" type="#_x0000_t75" style="width:97.15pt;height:107.45pt">
                        <v:imagedata r:id="rId7" o:title="96156117_542547553038183_2785539475483131904_n"/>
                      </v:shape>
                    </w:pict>
                  </w:r>
                </w:p>
              </w:txbxContent>
            </v:textbox>
          </v:shape>
        </w:pict>
      </w:r>
      <w:r w:rsidR="00693EDA">
        <w:rPr>
          <w:rFonts w:ascii="Palatino Linotype" w:hAnsi="Palatino Linotype"/>
          <w:noProof/>
          <w:sz w:val="32"/>
          <w:szCs w:val="28"/>
          <w:lang w:eastAsia="en-GB"/>
        </w:rPr>
        <w:pict>
          <v:shape id="_x0000_s1033" type="#_x0000_t202" style="position:absolute;margin-left:41.5pt;margin-top:358.15pt;width:132.65pt;height:189.8pt;z-index:8;mso-wrap-style:none" stroked="f">
            <v:textbox style="mso-fit-shape-to-text:t">
              <w:txbxContent>
                <w:p w:rsidR="00693EDA" w:rsidRDefault="00693EDA">
                  <w:r>
                    <w:pict>
                      <v:shape id="_x0000_i1032" type="#_x0000_t75" style="width:117.7pt;height:170.3pt">
                        <v:imagedata r:id="rId8" o:title="VE 3 (1)"/>
                      </v:shape>
                    </w:pict>
                  </w:r>
                </w:p>
              </w:txbxContent>
            </v:textbox>
          </v:shape>
        </w:pict>
      </w:r>
      <w:r w:rsidR="00693EDA">
        <w:rPr>
          <w:rFonts w:ascii="Palatino Linotype" w:hAnsi="Palatino Linotype"/>
          <w:noProof/>
          <w:sz w:val="32"/>
          <w:szCs w:val="28"/>
          <w:lang w:eastAsia="en-GB"/>
        </w:rPr>
        <w:pict>
          <v:shape id="_x0000_s1032" type="#_x0000_t202" style="position:absolute;margin-left:292.9pt;margin-top:160.95pt;width:147.45pt;height:210.5pt;z-index:7;mso-wrap-style:none" stroked="f">
            <v:textbox style="mso-fit-shape-to-text:t">
              <w:txbxContent>
                <w:p w:rsidR="00693EDA" w:rsidRDefault="00693EDA">
                  <w:r>
                    <w:pict>
                      <v:shape id="_x0000_i1031" type="#_x0000_t75" style="width:132.55pt;height:190.85pt">
                        <v:imagedata r:id="rId9" o:title="Year 6 rainbow poster"/>
                      </v:shape>
                    </w:pict>
                  </w:r>
                </w:p>
              </w:txbxContent>
            </v:textbox>
          </v:shape>
        </w:pict>
      </w:r>
      <w:r w:rsidR="00693EDA">
        <w:rPr>
          <w:rFonts w:ascii="Palatino Linotype" w:hAnsi="Palatino Linotype"/>
          <w:noProof/>
          <w:sz w:val="32"/>
          <w:szCs w:val="28"/>
          <w:lang w:eastAsia="en-GB"/>
        </w:rPr>
        <w:pict>
          <v:shape id="_x0000_s1030" type="#_x0000_t202" style="position:absolute;margin-left:21.6pt;margin-top:162.25pt;width:177.5pt;height:195.9pt;z-index:5;mso-wrap-style:none" stroked="f">
            <v:textbox style="mso-fit-shape-to-text:t">
              <w:txbxContent>
                <w:p w:rsidR="00693EDA" w:rsidRDefault="00693EDA">
                  <w:r>
                    <w:pict>
                      <v:shape id="_x0000_i1029" type="#_x0000_t75" style="width:162.3pt;height:176pt">
                        <v:imagedata r:id="rId10" o:title="VE 1"/>
                      </v:shape>
                    </w:pict>
                  </w:r>
                </w:p>
              </w:txbxContent>
            </v:textbox>
          </v:shape>
        </w:pict>
      </w:r>
      <w:r w:rsidR="004E37FC">
        <w:rPr>
          <w:rFonts w:ascii="Palatino Linotype" w:hAnsi="Palatino Linotype"/>
          <w:noProof/>
          <w:sz w:val="32"/>
          <w:szCs w:val="28"/>
          <w:lang w:eastAsia="en-GB"/>
        </w:rPr>
        <w:pict>
          <v:shape id="_x0000_s1028" type="#_x0000_t202" style="position:absolute;margin-left:359.45pt;margin-top:32.4pt;width:130.7pt;height:113pt;z-index:3;mso-wrap-style:none" stroked="f">
            <v:textbox style="mso-fit-shape-to-text:t">
              <w:txbxContent>
                <w:p w:rsidR="004E37FC" w:rsidRDefault="004E37FC">
                  <w:r w:rsidRPr="008B1D74">
                    <w:rPr>
                      <w:noProof/>
                      <w:lang w:eastAsia="en-GB"/>
                    </w:rPr>
                    <w:pict>
                      <v:shape id="Picture 3" o:spid="_x0000_i1026" type="#_x0000_t75" alt="Related image" style="width:116.55pt;height:89.15pt;visibility:visible;mso-wrap-style:square">
                        <v:imagedata r:id="rId11" o:title="Related image"/>
                      </v:shape>
                    </w:pict>
                  </w:r>
                </w:p>
              </w:txbxContent>
            </v:textbox>
          </v:shape>
        </w:pict>
      </w:r>
      <w:r w:rsidR="004E37FC">
        <w:rPr>
          <w:rFonts w:ascii="Palatino Linotype" w:hAnsi="Palatino Linotype"/>
          <w:noProof/>
          <w:sz w:val="32"/>
          <w:szCs w:val="28"/>
          <w:lang w:eastAsia="en-GB"/>
        </w:rPr>
        <w:pict>
          <v:shape id="_x0000_s1026" type="#_x0000_t202" style="position:absolute;margin-left:30.45pt;margin-top:32.4pt;width:130.7pt;height:103.05pt;z-index:1;mso-wrap-style:none" stroked="f">
            <v:textbox style="mso-fit-shape-to-text:t">
              <w:txbxContent>
                <w:p w:rsidR="004E37FC" w:rsidRDefault="004E37FC">
                  <w:r w:rsidRPr="008B1D74">
                    <w:rPr>
                      <w:noProof/>
                      <w:lang w:eastAsia="en-GB"/>
                    </w:rPr>
                    <w:pict>
                      <v:shape id="Picture 2" o:spid="_x0000_i1025" type="#_x0000_t75" alt="http://www.astleyststephen.org.uk/content/pages/uploaded_images/4.jpg" style="width:114.3pt;height:86.85pt;visibility:visible;mso-wrap-style:square">
                        <v:imagedata r:id="rId12" o:title="4"/>
                      </v:shape>
                    </w:pict>
                  </w:r>
                </w:p>
              </w:txbxContent>
            </v:textbox>
          </v:shape>
        </w:pict>
      </w:r>
      <w:r w:rsidR="004E37FC">
        <w:rPr>
          <w:rFonts w:ascii="Palatino Linotype" w:hAnsi="Palatino Linotype"/>
          <w:noProof/>
          <w:sz w:val="32"/>
          <w:szCs w:val="28"/>
          <w:lang w:eastAsia="en-GB"/>
        </w:rPr>
        <w:pict>
          <v:shape id="_x0000_s1027" type="#_x0000_t202" style="position:absolute;margin-left:192.2pt;margin-top:32.4pt;width:135.1pt;height:103.05pt;z-index:2" stroked="f">
            <v:textbox>
              <w:txbxContent>
                <w:p w:rsidR="004E37FC" w:rsidRDefault="004E37FC">
                  <w:r w:rsidRPr="008B1D74">
                    <w:rPr>
                      <w:noProof/>
                      <w:lang w:eastAsia="en-GB"/>
                    </w:rPr>
                    <w:pict>
                      <v:shape id="Picture 1" o:spid="_x0000_i1027" type="#_x0000_t75" alt="Image result for st george tyldesley" style="width:120pt;height:89.15pt;visibility:visible;mso-wrap-style:square">
                        <v:imagedata r:id="rId13" o:title="Image result for st george tyldesley" croptop="-857f" cropbottom="2101f" cropleft="9640f" cropright="8750f"/>
                      </v:shape>
                    </w:pict>
                  </w:r>
                </w:p>
              </w:txbxContent>
            </v:textbox>
          </v:shape>
        </w:pict>
      </w:r>
    </w:p>
    <w:sectPr w:rsidR="00C87E4D" w:rsidRPr="004E37FC" w:rsidSect="004E37FC">
      <w:type w:val="continuous"/>
      <w:pgSz w:w="11906" w:h="16838"/>
      <w:pgMar w:top="720" w:right="720" w:bottom="720" w:left="720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23BC4"/>
    <w:multiLevelType w:val="hybridMultilevel"/>
    <w:tmpl w:val="1818C71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0E12BC9"/>
    <w:multiLevelType w:val="multilevel"/>
    <w:tmpl w:val="EB70E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5F7577"/>
    <w:multiLevelType w:val="hybridMultilevel"/>
    <w:tmpl w:val="E8B4E87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A64E49"/>
    <w:multiLevelType w:val="hybridMultilevel"/>
    <w:tmpl w:val="2FA2E27C"/>
    <w:lvl w:ilvl="0" w:tplc="609A67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C6FB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F24D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CCF1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A086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DC9F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DEF6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D018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FCFC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657951"/>
    <w:multiLevelType w:val="hybridMultilevel"/>
    <w:tmpl w:val="2FA2E27C"/>
    <w:lvl w:ilvl="0" w:tplc="609A67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C6FB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F24D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CCF1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A086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DC9F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DEF6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D018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FCFC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0F3B72"/>
    <w:multiLevelType w:val="hybridMultilevel"/>
    <w:tmpl w:val="3EFCA8CE"/>
    <w:lvl w:ilvl="0" w:tplc="EE8860B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9F6F5F"/>
    <w:multiLevelType w:val="multilevel"/>
    <w:tmpl w:val="99FA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D8530DA"/>
    <w:multiLevelType w:val="hybridMultilevel"/>
    <w:tmpl w:val="94BA4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C430C8"/>
    <w:multiLevelType w:val="multilevel"/>
    <w:tmpl w:val="27520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CE3280"/>
    <w:multiLevelType w:val="multilevel"/>
    <w:tmpl w:val="229E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51374E2"/>
    <w:multiLevelType w:val="multilevel"/>
    <w:tmpl w:val="ADAA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29653E8"/>
    <w:multiLevelType w:val="hybridMultilevel"/>
    <w:tmpl w:val="5822A65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B25755"/>
    <w:multiLevelType w:val="hybridMultilevel"/>
    <w:tmpl w:val="2FA2E27C"/>
    <w:lvl w:ilvl="0" w:tplc="609A67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C6FB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F24D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CCF1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A086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DC9F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DEF6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D018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FCFC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465FBB"/>
    <w:multiLevelType w:val="multilevel"/>
    <w:tmpl w:val="AC5E2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F216791"/>
    <w:multiLevelType w:val="hybridMultilevel"/>
    <w:tmpl w:val="F57E9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4"/>
  </w:num>
  <w:num w:numId="5">
    <w:abstractNumId w:val="5"/>
  </w:num>
  <w:num w:numId="6">
    <w:abstractNumId w:val="0"/>
  </w:num>
  <w:num w:numId="7">
    <w:abstractNumId w:val="8"/>
  </w:num>
  <w:num w:numId="8">
    <w:abstractNumId w:val="13"/>
  </w:num>
  <w:num w:numId="9">
    <w:abstractNumId w:val="6"/>
  </w:num>
  <w:num w:numId="10">
    <w:abstractNumId w:val="1"/>
  </w:num>
  <w:num w:numId="11">
    <w:abstractNumId w:val="9"/>
  </w:num>
  <w:num w:numId="12">
    <w:abstractNumId w:val="10"/>
  </w:num>
  <w:num w:numId="13">
    <w:abstractNumId w:val="14"/>
  </w:num>
  <w:num w:numId="14">
    <w:abstractNumId w:val="1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73A4"/>
    <w:rsid w:val="000146F8"/>
    <w:rsid w:val="00020595"/>
    <w:rsid w:val="00034F1E"/>
    <w:rsid w:val="00040C29"/>
    <w:rsid w:val="000433C1"/>
    <w:rsid w:val="000676CB"/>
    <w:rsid w:val="000A33D4"/>
    <w:rsid w:val="000B5D46"/>
    <w:rsid w:val="000B72F2"/>
    <w:rsid w:val="000C193A"/>
    <w:rsid w:val="000C4BA1"/>
    <w:rsid w:val="000C660B"/>
    <w:rsid w:val="000C666D"/>
    <w:rsid w:val="000E3C2E"/>
    <w:rsid w:val="000F79C5"/>
    <w:rsid w:val="0010537E"/>
    <w:rsid w:val="00130F5E"/>
    <w:rsid w:val="00141B38"/>
    <w:rsid w:val="001450D3"/>
    <w:rsid w:val="00166082"/>
    <w:rsid w:val="00171D10"/>
    <w:rsid w:val="00172F98"/>
    <w:rsid w:val="00175BFF"/>
    <w:rsid w:val="00175F2E"/>
    <w:rsid w:val="00185016"/>
    <w:rsid w:val="001C7A39"/>
    <w:rsid w:val="001E253E"/>
    <w:rsid w:val="001F5AF9"/>
    <w:rsid w:val="00202384"/>
    <w:rsid w:val="00210AED"/>
    <w:rsid w:val="00212F43"/>
    <w:rsid w:val="00227882"/>
    <w:rsid w:val="00266285"/>
    <w:rsid w:val="0027169F"/>
    <w:rsid w:val="00284563"/>
    <w:rsid w:val="002D38F0"/>
    <w:rsid w:val="002E2EDA"/>
    <w:rsid w:val="002E59EB"/>
    <w:rsid w:val="002F7347"/>
    <w:rsid w:val="00300AF4"/>
    <w:rsid w:val="003032FE"/>
    <w:rsid w:val="003159B2"/>
    <w:rsid w:val="00350257"/>
    <w:rsid w:val="003673A4"/>
    <w:rsid w:val="0037243B"/>
    <w:rsid w:val="00387E7D"/>
    <w:rsid w:val="00393997"/>
    <w:rsid w:val="00396590"/>
    <w:rsid w:val="003B7E1B"/>
    <w:rsid w:val="003D310C"/>
    <w:rsid w:val="003D52BF"/>
    <w:rsid w:val="003D6A57"/>
    <w:rsid w:val="00414E90"/>
    <w:rsid w:val="00423A58"/>
    <w:rsid w:val="00452CA7"/>
    <w:rsid w:val="004B00D5"/>
    <w:rsid w:val="004B3262"/>
    <w:rsid w:val="004D0DC3"/>
    <w:rsid w:val="004D4F10"/>
    <w:rsid w:val="004E37FC"/>
    <w:rsid w:val="004F26D6"/>
    <w:rsid w:val="005402A9"/>
    <w:rsid w:val="00550096"/>
    <w:rsid w:val="00575178"/>
    <w:rsid w:val="0059415E"/>
    <w:rsid w:val="005B4927"/>
    <w:rsid w:val="005D7477"/>
    <w:rsid w:val="005F45C0"/>
    <w:rsid w:val="00606667"/>
    <w:rsid w:val="00657279"/>
    <w:rsid w:val="00671329"/>
    <w:rsid w:val="00676F2F"/>
    <w:rsid w:val="00692E92"/>
    <w:rsid w:val="00693EDA"/>
    <w:rsid w:val="00693F0E"/>
    <w:rsid w:val="00694253"/>
    <w:rsid w:val="00697885"/>
    <w:rsid w:val="006A7BD9"/>
    <w:rsid w:val="006C6A03"/>
    <w:rsid w:val="006D3875"/>
    <w:rsid w:val="006E392F"/>
    <w:rsid w:val="007071CF"/>
    <w:rsid w:val="00721C5D"/>
    <w:rsid w:val="00737672"/>
    <w:rsid w:val="00740AEA"/>
    <w:rsid w:val="007716A2"/>
    <w:rsid w:val="00776708"/>
    <w:rsid w:val="00784B9B"/>
    <w:rsid w:val="007B1D26"/>
    <w:rsid w:val="007E0CD7"/>
    <w:rsid w:val="008203D6"/>
    <w:rsid w:val="0082679F"/>
    <w:rsid w:val="00843777"/>
    <w:rsid w:val="00874826"/>
    <w:rsid w:val="0088356E"/>
    <w:rsid w:val="00891429"/>
    <w:rsid w:val="00891B48"/>
    <w:rsid w:val="008C1454"/>
    <w:rsid w:val="00901497"/>
    <w:rsid w:val="0090762D"/>
    <w:rsid w:val="00940532"/>
    <w:rsid w:val="009818EC"/>
    <w:rsid w:val="00986F46"/>
    <w:rsid w:val="00991315"/>
    <w:rsid w:val="009B51E9"/>
    <w:rsid w:val="009B5492"/>
    <w:rsid w:val="009D6749"/>
    <w:rsid w:val="009F3215"/>
    <w:rsid w:val="009F4C6A"/>
    <w:rsid w:val="00A05192"/>
    <w:rsid w:val="00A17146"/>
    <w:rsid w:val="00A26E41"/>
    <w:rsid w:val="00A42F31"/>
    <w:rsid w:val="00A4732F"/>
    <w:rsid w:val="00A54856"/>
    <w:rsid w:val="00A6202C"/>
    <w:rsid w:val="00AA4C3E"/>
    <w:rsid w:val="00AD5B50"/>
    <w:rsid w:val="00AD7ADD"/>
    <w:rsid w:val="00AF3467"/>
    <w:rsid w:val="00B00592"/>
    <w:rsid w:val="00B17F0E"/>
    <w:rsid w:val="00B22B40"/>
    <w:rsid w:val="00B31E23"/>
    <w:rsid w:val="00BA0572"/>
    <w:rsid w:val="00BA49DD"/>
    <w:rsid w:val="00BB3308"/>
    <w:rsid w:val="00BD5ED3"/>
    <w:rsid w:val="00BF5974"/>
    <w:rsid w:val="00C0350A"/>
    <w:rsid w:val="00C46279"/>
    <w:rsid w:val="00C47260"/>
    <w:rsid w:val="00C74A49"/>
    <w:rsid w:val="00C83C5B"/>
    <w:rsid w:val="00C87E4D"/>
    <w:rsid w:val="00C97486"/>
    <w:rsid w:val="00C97E30"/>
    <w:rsid w:val="00CA5369"/>
    <w:rsid w:val="00CB2611"/>
    <w:rsid w:val="00CF3982"/>
    <w:rsid w:val="00D34D05"/>
    <w:rsid w:val="00D441B5"/>
    <w:rsid w:val="00D746C5"/>
    <w:rsid w:val="00D864A3"/>
    <w:rsid w:val="00D864FF"/>
    <w:rsid w:val="00D94E9B"/>
    <w:rsid w:val="00DB7DC6"/>
    <w:rsid w:val="00DD275C"/>
    <w:rsid w:val="00DD63E3"/>
    <w:rsid w:val="00DD7418"/>
    <w:rsid w:val="00DF71B3"/>
    <w:rsid w:val="00E0753C"/>
    <w:rsid w:val="00E159AF"/>
    <w:rsid w:val="00E32C9F"/>
    <w:rsid w:val="00E46FFB"/>
    <w:rsid w:val="00E63003"/>
    <w:rsid w:val="00E6438E"/>
    <w:rsid w:val="00E856D6"/>
    <w:rsid w:val="00E87123"/>
    <w:rsid w:val="00E95494"/>
    <w:rsid w:val="00ED2487"/>
    <w:rsid w:val="00EE7EC6"/>
    <w:rsid w:val="00EF6AE2"/>
    <w:rsid w:val="00F138DD"/>
    <w:rsid w:val="00F17AFE"/>
    <w:rsid w:val="00F46B38"/>
    <w:rsid w:val="00F56D89"/>
    <w:rsid w:val="00F91F1C"/>
    <w:rsid w:val="00FA2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347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A17146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0080"/>
      <w:sz w:val="28"/>
      <w:szCs w:val="28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549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46C5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D746C5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1450D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450D3"/>
    <w:rPr>
      <w:i/>
      <w:iCs/>
    </w:rPr>
  </w:style>
  <w:style w:type="paragraph" w:styleId="NoSpacing">
    <w:name w:val="No Spacing"/>
    <w:uiPriority w:val="1"/>
    <w:qFormat/>
    <w:rsid w:val="001450D3"/>
    <w:rPr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17146"/>
    <w:rPr>
      <w:rFonts w:ascii="Arial" w:eastAsia="Times New Roman" w:hAnsi="Arial" w:cs="Arial"/>
      <w:b/>
      <w:bCs/>
      <w:color w:val="000080"/>
      <w:sz w:val="28"/>
      <w:szCs w:val="28"/>
    </w:rPr>
  </w:style>
  <w:style w:type="paragraph" w:styleId="NormalWeb">
    <w:name w:val="Normal (Web)"/>
    <w:basedOn w:val="Normal"/>
    <w:uiPriority w:val="99"/>
    <w:unhideWhenUsed/>
    <w:rsid w:val="00A1714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80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21C5D"/>
    <w:rPr>
      <w:b/>
      <w:bCs/>
    </w:rPr>
  </w:style>
  <w:style w:type="paragraph" w:customStyle="1" w:styleId="normal0">
    <w:name w:val="normal"/>
    <w:basedOn w:val="Normal"/>
    <w:rsid w:val="00721C5D"/>
    <w:pPr>
      <w:spacing w:before="137" w:after="24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172F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5178"/>
    <w:pPr>
      <w:ind w:left="720"/>
      <w:contextualSpacing/>
    </w:pPr>
    <w:rPr>
      <w:rFonts w:eastAsia="Times New Roman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549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940532"/>
    <w:pPr>
      <w:suppressAutoHyphens/>
      <w:spacing w:after="120" w:line="100" w:lineRule="atLeast"/>
      <w:ind w:hanging="720"/>
      <w:jc w:val="both"/>
    </w:pPr>
    <w:rPr>
      <w:rFonts w:ascii="Times" w:eastAsia="Times New Roman" w:hAnsi="Times"/>
      <w:kern w:val="1"/>
      <w:sz w:val="24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940532"/>
    <w:rPr>
      <w:rFonts w:ascii="Times" w:eastAsia="Times New Roman" w:hAnsi="Times"/>
      <w:kern w:val="1"/>
      <w:sz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4E37FC"/>
    <w:pPr>
      <w:tabs>
        <w:tab w:val="center" w:pos="4513"/>
        <w:tab w:val="right" w:pos="9026"/>
      </w:tabs>
      <w:spacing w:after="0" w:line="240" w:lineRule="auto"/>
    </w:pPr>
    <w:rPr>
      <w:rFonts w:eastAsia="Times New Roman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4E37FC"/>
    <w:rPr>
      <w:rFonts w:ascii="Calibri" w:eastAsia="Times New Roman" w:hAnsi="Calibri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5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7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6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5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9151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656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53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517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4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3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55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0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4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4151">
              <w:marLeft w:val="0"/>
              <w:marRight w:val="0"/>
              <w:marTop w:val="0"/>
              <w:marBottom w:val="3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84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4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3262">
              <w:marLeft w:val="0"/>
              <w:marRight w:val="0"/>
              <w:marTop w:val="0"/>
              <w:marBottom w:val="3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Abraham Moss High School</Company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Ramesys</dc:creator>
  <cp:lastModifiedBy>a.taziker</cp:lastModifiedBy>
  <cp:revision>6</cp:revision>
  <cp:lastPrinted>2017-10-29T23:04:00Z</cp:lastPrinted>
  <dcterms:created xsi:type="dcterms:W3CDTF">2020-06-24T15:21:00Z</dcterms:created>
  <dcterms:modified xsi:type="dcterms:W3CDTF">2020-06-24T16:42:00Z</dcterms:modified>
</cp:coreProperties>
</file>